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4AC0" w14:textId="7164AF96" w:rsidR="00E37125" w:rsidRPr="00B6354E" w:rsidRDefault="002B7A3D" w:rsidP="00913C70">
      <w:pPr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B6354E">
        <w:rPr>
          <w:rFonts w:ascii="ＭＳ ゴシック" w:eastAsia="ＭＳ ゴシック" w:hAnsi="ＭＳ ゴシック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A5A0C" wp14:editId="4D9217F4">
                <wp:simplePos x="0" y="0"/>
                <wp:positionH relativeFrom="leftMargin">
                  <wp:posOffset>6818051</wp:posOffset>
                </wp:positionH>
                <wp:positionV relativeFrom="paragraph">
                  <wp:posOffset>-321310</wp:posOffset>
                </wp:positionV>
                <wp:extent cx="51689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36.85pt;margin-top:-25.3pt;width:40.7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354E">
        <w:rPr>
          <w:rFonts w:ascii="ＭＳ ゴシック" w:eastAsia="ＭＳ ゴシック" w:hAnsi="ＭＳ ゴシック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2B931" wp14:editId="139BC5CE">
                <wp:simplePos x="0" y="0"/>
                <wp:positionH relativeFrom="margin">
                  <wp:posOffset>4286941</wp:posOffset>
                </wp:positionH>
                <wp:positionV relativeFrom="paragraph">
                  <wp:posOffset>-114300</wp:posOffset>
                </wp:positionV>
                <wp:extent cx="1888490" cy="128079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3DF0D99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5EF2EB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1A851331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F19837F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0D65B9A" w14:textId="6FFC1BFC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600FE027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7E3DF605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141900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11DC760F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C17192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2BBC1C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A9E8E7" w14:textId="77777777" w:rsidR="007604F3" w:rsidRPr="00C25B5B" w:rsidRDefault="007604F3" w:rsidP="0063603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B931" id="正方形/長方形 3" o:spid="_x0000_s1027" style="position:absolute;margin-left:337.55pt;margin-top:-9pt;width:148.7pt;height:1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" filled="f" stroked="f">
                <v:textbox>
                  <w:txbxContent>
                    <w:tbl>
                      <w:tblPr>
                        <w:tblStyle w:val="af0"/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3DF0D99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5EF2EB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1A851331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F19837F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0D65B9A" w14:textId="6FFC1BFC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600FE027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7E3DF605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141900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11DC760F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C17192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D2BBC1C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1A9E8E7" w14:textId="77777777" w:rsidR="007604F3" w:rsidRPr="00C25B5B" w:rsidRDefault="007604F3" w:rsidP="0063603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3C70"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➋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体育室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(</w:t>
      </w:r>
      <w:r w:rsidR="0063603D"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午前・午後</w:t>
      </w:r>
      <w:r w:rsid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・夜間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)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予約申込書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(</w:t>
      </w:r>
      <w:r w:rsidR="004C39E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６</w:t>
      </w:r>
      <w:r w:rsidR="00D46066" w:rsidRPr="00B6354E">
        <w:rPr>
          <w:rFonts w:ascii="ＭＳ ゴシック" w:eastAsia="ＭＳ ゴシック" w:hAnsi="ＭＳ ゴシック"/>
          <w:sz w:val="28"/>
          <w:szCs w:val="28"/>
          <w:lang w:eastAsia="ja-JP"/>
        </w:rPr>
        <w:t>月利用分</w:t>
      </w:r>
      <w:r w:rsidRPr="00B6354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)</w:t>
      </w:r>
    </w:p>
    <w:p w14:paraId="01239227" w14:textId="7B006177" w:rsidR="00E37125" w:rsidRPr="000B0161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1E0660F6" w14:textId="5DB0D4A6" w:rsidR="0063603D" w:rsidRPr="00403C06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4C39E5" w:rsidRPr="00403C06">
        <w:rPr>
          <w:rFonts w:ascii="ＭＳ ゴシック" w:eastAsia="ＭＳ ゴシック" w:hAnsi="ＭＳ ゴシック"/>
          <w:lang w:eastAsia="ja-JP"/>
        </w:rPr>
        <w:t>令和３年</w:t>
      </w:r>
      <w:r w:rsidR="004C39E5">
        <w:rPr>
          <w:rFonts w:ascii="ＭＳ ゴシック" w:eastAsia="ＭＳ ゴシック" w:hAnsi="ＭＳ ゴシック" w:hint="eastAsia"/>
          <w:lang w:eastAsia="ja-JP"/>
        </w:rPr>
        <w:t>４</w:t>
      </w:r>
      <w:r w:rsidR="004C39E5" w:rsidRPr="00403C06">
        <w:rPr>
          <w:rFonts w:ascii="ＭＳ ゴシック" w:eastAsia="ＭＳ ゴシック" w:hAnsi="ＭＳ ゴシック"/>
          <w:lang w:eastAsia="ja-JP"/>
        </w:rPr>
        <w:t>月１日（</w:t>
      </w:r>
      <w:r w:rsidR="004C39E5">
        <w:rPr>
          <w:rFonts w:ascii="ＭＳ ゴシック" w:eastAsia="ＭＳ ゴシック" w:hAnsi="ＭＳ ゴシック" w:hint="eastAsia"/>
          <w:lang w:eastAsia="ja-JP"/>
        </w:rPr>
        <w:t>木</w:t>
      </w:r>
      <w:r w:rsidR="004C39E5" w:rsidRPr="00403C06">
        <w:rPr>
          <w:rFonts w:ascii="ＭＳ ゴシック" w:eastAsia="ＭＳ ゴシック" w:hAnsi="ＭＳ ゴシック"/>
          <w:lang w:eastAsia="ja-JP"/>
        </w:rPr>
        <w:t>）～</w:t>
      </w:r>
      <w:r w:rsidR="004C39E5">
        <w:rPr>
          <w:rFonts w:ascii="ＭＳ ゴシック" w:eastAsia="ＭＳ ゴシック" w:hAnsi="ＭＳ ゴシック" w:hint="eastAsia"/>
          <w:lang w:eastAsia="ja-JP"/>
        </w:rPr>
        <w:t>４</w:t>
      </w:r>
      <w:r w:rsidR="004C39E5" w:rsidRPr="00403C06">
        <w:rPr>
          <w:rFonts w:ascii="ＭＳ ゴシック" w:eastAsia="ＭＳ ゴシック" w:hAnsi="ＭＳ ゴシック"/>
          <w:lang w:eastAsia="ja-JP"/>
        </w:rPr>
        <w:t>月</w:t>
      </w:r>
      <w:r w:rsidR="004C39E5">
        <w:rPr>
          <w:rFonts w:ascii="ＭＳ ゴシック" w:eastAsia="ＭＳ ゴシック" w:hAnsi="ＭＳ ゴシック" w:hint="eastAsia"/>
          <w:lang w:eastAsia="ja-JP"/>
        </w:rPr>
        <w:t>７</w:t>
      </w:r>
      <w:r w:rsidR="004C39E5" w:rsidRPr="00403C06">
        <w:rPr>
          <w:rFonts w:ascii="ＭＳ ゴシック" w:eastAsia="ＭＳ ゴシック" w:hAnsi="ＭＳ ゴシック"/>
          <w:lang w:eastAsia="ja-JP"/>
        </w:rPr>
        <w:t>日（</w:t>
      </w:r>
      <w:r w:rsidR="004C39E5">
        <w:rPr>
          <w:rFonts w:ascii="ＭＳ ゴシック" w:eastAsia="ＭＳ ゴシック" w:hAnsi="ＭＳ ゴシック" w:hint="eastAsia"/>
          <w:lang w:eastAsia="ja-JP"/>
        </w:rPr>
        <w:t>水</w:t>
      </w:r>
      <w:r w:rsidR="004C39E5" w:rsidRPr="00403C06">
        <w:rPr>
          <w:rFonts w:ascii="ＭＳ ゴシック" w:eastAsia="ＭＳ ゴシック" w:hAnsi="ＭＳ ゴシック"/>
          <w:lang w:eastAsia="ja-JP"/>
        </w:rPr>
        <w:t>）</w:t>
      </w:r>
    </w:p>
    <w:p w14:paraId="75C29063" w14:textId="70E4D886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4C39E5">
        <w:rPr>
          <w:rFonts w:ascii="ＭＳ ゴシック" w:eastAsia="ＭＳ ゴシック" w:hAnsi="ＭＳ ゴシック" w:hint="eastAsia"/>
          <w:lang w:eastAsia="ja-JP"/>
        </w:rPr>
        <w:t>令和３年４</w:t>
      </w:r>
      <w:r w:rsidR="004C39E5">
        <w:rPr>
          <w:rFonts w:ascii="ＭＳ ゴシック" w:eastAsia="ＭＳ ゴシック" w:hAnsi="ＭＳ ゴシック"/>
          <w:lang w:eastAsia="ja-JP"/>
        </w:rPr>
        <w:t>月１</w:t>
      </w:r>
      <w:r w:rsidR="004C39E5">
        <w:rPr>
          <w:rFonts w:ascii="ＭＳ ゴシック" w:eastAsia="ＭＳ ゴシック" w:hAnsi="ＭＳ ゴシック" w:hint="eastAsia"/>
          <w:lang w:eastAsia="ja-JP"/>
        </w:rPr>
        <w:t>５</w:t>
      </w:r>
      <w:r w:rsidR="004C39E5">
        <w:rPr>
          <w:rFonts w:ascii="ＭＳ ゴシック" w:eastAsia="ＭＳ ゴシック" w:hAnsi="ＭＳ ゴシック"/>
          <w:lang w:eastAsia="ja-JP"/>
        </w:rPr>
        <w:t>日（</w:t>
      </w:r>
      <w:r w:rsidR="004C39E5">
        <w:rPr>
          <w:rFonts w:ascii="ＭＳ ゴシック" w:eastAsia="ＭＳ ゴシック" w:hAnsi="ＭＳ ゴシック" w:hint="eastAsia"/>
          <w:lang w:eastAsia="ja-JP"/>
        </w:rPr>
        <w:t>木</w:t>
      </w:r>
      <w:r w:rsidR="004C39E5">
        <w:rPr>
          <w:rFonts w:ascii="ＭＳ ゴシック" w:eastAsia="ＭＳ ゴシック" w:hAnsi="ＭＳ ゴシック"/>
          <w:lang w:eastAsia="ja-JP"/>
        </w:rPr>
        <w:t>）</w:t>
      </w:r>
      <w:r w:rsidR="004C39E5">
        <w:rPr>
          <w:rFonts w:ascii="ＭＳ ゴシック" w:eastAsia="ＭＳ ゴシック" w:hAnsi="ＭＳ ゴシック" w:hint="eastAsia"/>
          <w:lang w:eastAsia="ja-JP"/>
        </w:rPr>
        <w:t>発表</w:t>
      </w:r>
    </w:p>
    <w:p w14:paraId="442A09B2" w14:textId="697BC64B" w:rsidR="0063603D" w:rsidRDefault="0063603D" w:rsidP="0063603D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4C39E5">
        <w:rPr>
          <w:rFonts w:ascii="ＭＳ ゴシック" w:eastAsia="ＭＳ ゴシック" w:hAnsi="ＭＳ ゴシック" w:hint="eastAsia"/>
          <w:lang w:eastAsia="ja-JP"/>
        </w:rPr>
        <w:t>令和３年４月２１日（水）まで</w:t>
      </w:r>
    </w:p>
    <w:p w14:paraId="26ED555C" w14:textId="56FF6ADA" w:rsidR="000E03AA" w:rsidRPr="00142A74" w:rsidRDefault="000E03AA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</w:t>
      </w:r>
      <w:r w:rsidR="00142A74"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裏面の予約申込方法を</w:t>
      </w:r>
      <w:r w:rsidR="00CD292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お読み</w:t>
      </w:r>
      <w:r w:rsidR="00142A74"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いただき、</w:t>
      </w:r>
      <w:r w:rsidRPr="00142A74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C31DE" w:rsidRPr="00403C06" w14:paraId="3749B71C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3100958E" w:rsidR="009C31DE" w:rsidRPr="00913C70" w:rsidRDefault="00465EE4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62838803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2865523A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F6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39455"/>
                <w:lang w:eastAsia="ja-JP"/>
              </w:rPr>
              <w:t>ＦＡ</w:t>
            </w:r>
            <w:r w:rsidRPr="008C7F6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39455"/>
                <w:lang w:eastAsia="ja-JP"/>
              </w:rPr>
              <w:t>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C31DE" w:rsidRPr="00403C06" w14:paraId="406C8512" w14:textId="77777777" w:rsidTr="00142A74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8C7F6F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FBB557" w14:textId="77777777" w:rsidR="009C31DE" w:rsidRDefault="009C31DE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1D68A5A5" w14:textId="77777777" w:rsidR="009C31DE" w:rsidRPr="00C25B5B" w:rsidRDefault="009C31DE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77904" w14:textId="77777777" w:rsidR="009C31DE" w:rsidRPr="00913C70" w:rsidRDefault="009C31DE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DDA72A1" w14:textId="77777777" w:rsidR="009C31DE" w:rsidRPr="00403C06" w:rsidRDefault="009C31DE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897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324"/>
        <w:gridCol w:w="2023"/>
        <w:gridCol w:w="1620"/>
        <w:gridCol w:w="1620"/>
        <w:gridCol w:w="1080"/>
      </w:tblGrid>
      <w:tr w:rsidR="00292B9C" w:rsidRPr="00403C06" w14:paraId="34DB1CF9" w14:textId="77777777" w:rsidTr="00BF403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E0190C" w14:textId="31E2215C" w:rsidR="00292B9C" w:rsidRPr="00142A74" w:rsidRDefault="00142A74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午前・午後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2DB9DA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FA787" w14:textId="77777777" w:rsidR="00292B9C" w:rsidRPr="00403C06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5C95E5" w14:textId="77777777" w:rsidR="00292B9C" w:rsidRPr="00142A74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午前</w:t>
            </w:r>
          </w:p>
          <w:p w14:paraId="370ABCE3" w14:textId="77EF2E6E" w:rsidR="006253FD" w:rsidRPr="00142A74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BD7A27E" w14:textId="77777777" w:rsidR="00292B9C" w:rsidRPr="00142A74" w:rsidRDefault="00292B9C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午後</w:t>
            </w:r>
          </w:p>
          <w:p w14:paraId="31FD17F3" w14:textId="0A817CAA" w:rsidR="006253FD" w:rsidRPr="00142A74" w:rsidRDefault="006253FD" w:rsidP="00C25B5B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502E8" w14:textId="77777777" w:rsidR="00292B9C" w:rsidRPr="00142A74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センター</w:t>
            </w:r>
          </w:p>
          <w:p w14:paraId="776D3D71" w14:textId="77777777" w:rsidR="00292B9C" w:rsidRPr="00142A74" w:rsidRDefault="00292B9C" w:rsidP="00913C7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使用欄</w:t>
            </w:r>
          </w:p>
        </w:tc>
      </w:tr>
      <w:tr w:rsidR="00292B9C" w:rsidRPr="00403C06" w14:paraId="4BDBE1F6" w14:textId="77777777" w:rsidTr="00142A74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54F35F49" w14:textId="7832EF16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9B63C4" w14:textId="1EF0C05B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4F0D6D" w14:textId="382EE490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9B4B07" w14:textId="389C465F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99A0624" w14:textId="5E448459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半面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Ａ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E0C46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516A5B07" w14:textId="77777777" w:rsidTr="00142A74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B5B928E" w14:textId="7FAF3A7D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120702" w14:textId="70391F9F" w:rsidR="00292B9C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１６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水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75A3C51E" w14:textId="25E9B1B4" w:rsidR="00292B9C" w:rsidRPr="00AB6DAC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3"/>
                <w:szCs w:val="23"/>
                <w:lang w:eastAsia="ja-JP"/>
              </w:rPr>
            </w:pPr>
            <w:r w:rsidRPr="00AB6DAC">
              <w:rPr>
                <w:rFonts w:ascii="ＭＳ ゴシック" w:eastAsia="ＭＳ ゴシック" w:hAnsi="ＭＳ ゴシック" w:hint="eastAsia"/>
                <w:sz w:val="23"/>
                <w:szCs w:val="23"/>
                <w:lang w:eastAsia="ja-JP"/>
              </w:rPr>
              <w:t>バスケットボール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6CE1798" w14:textId="21293FFD" w:rsidR="00292B9C" w:rsidRPr="00403C06" w:rsidRDefault="00900B75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BFA4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A4B9A4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117C582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D7870E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20906C9E" w14:textId="4B9685E8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B84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26E21FB7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BE77CB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96AA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42A44E6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A4E12A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02E65A3" w14:textId="7D40130E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F74F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05440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082F6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F10A7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C314251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4A2201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AB51753" w14:textId="02BC056C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C9B4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5ECC6C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91D88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5BD618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8F11E55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8C9F0F8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62E483E" w14:textId="7AAF0245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6267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4DDEE5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D6CDE3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B40C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3DBF625A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5258F6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1CFA3051" w14:textId="39941FBF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C501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3A6DA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8EA3C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89CA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4B0F818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2CF7C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422B5CE6" w14:textId="44377DE9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7ACE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D139D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A3D23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507BF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752C7C20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42A752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BDC469C" w14:textId="0E64B624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D9D6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DD0E67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7E5AE9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AB140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4BA231A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6A2D62E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FFF749B" w14:textId="06D62DD1" w:rsidR="00292B9C" w:rsidRPr="00403C06" w:rsidRDefault="00EC13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294C9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6C982B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169CDD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D81B75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09B9BAF5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8574E2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85CEA88" w14:textId="29904331" w:rsidR="00292B9C" w:rsidRPr="00403C06" w:rsidRDefault="00A66B3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E3321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1C5D0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294F1A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B71553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2B9C" w:rsidRPr="00403C06" w14:paraId="67421114" w14:textId="77777777" w:rsidTr="00142A74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3545FADC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58B5A327" w14:textId="4E72B287" w:rsidR="00292B9C" w:rsidRPr="00403C06" w:rsidRDefault="00A66B34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292B9C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292B9C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292B9C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B40E692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13DA57A4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vAlign w:val="center"/>
          </w:tcPr>
          <w:p w14:paraId="3A60F7EF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8D27F0" w14:textId="77777777" w:rsidR="00292B9C" w:rsidRPr="00403C06" w:rsidRDefault="00292B9C" w:rsidP="00142A74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6BB5546" w14:textId="77777777" w:rsidR="00142A74" w:rsidRPr="00142A74" w:rsidRDefault="00142A74" w:rsidP="00F71541">
      <w:pPr>
        <w:snapToGrid w:val="0"/>
        <w:spacing w:afterLines="50" w:after="120"/>
        <w:ind w:left="120" w:hangingChars="100" w:hanging="120"/>
        <w:contextualSpacing/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W w:w="9897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2324"/>
        <w:gridCol w:w="2023"/>
        <w:gridCol w:w="1620"/>
        <w:gridCol w:w="1620"/>
        <w:gridCol w:w="1080"/>
      </w:tblGrid>
      <w:tr w:rsidR="00301B15" w:rsidRPr="00142A74" w14:paraId="114F33D0" w14:textId="77777777" w:rsidTr="0068118A">
        <w:trPr>
          <w:trHeight w:val="522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77777777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301B15" w:rsidRPr="00403C06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301B15" w:rsidRPr="00142A74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301B15" w:rsidRPr="00142A74" w:rsidRDefault="00301B15" w:rsidP="0046346D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301B15" w:rsidRPr="00301B15" w:rsidRDefault="00301B15" w:rsidP="00301B1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142A74" w:rsidRPr="00403C06" w14:paraId="5A1A85FD" w14:textId="77777777" w:rsidTr="0046346D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59CD40E7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142A74" w:rsidRPr="00403C06" w:rsidRDefault="00304518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59BCC7B" w14:textId="138E07F8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40842E4" w14:textId="77777777" w:rsidTr="00301B15">
        <w:trPr>
          <w:trHeight w:val="284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3EAD02DF" w:rsidR="00142A74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日（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304518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142A74" w:rsidRPr="00301B15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</w:t>
            </w:r>
            <w:r w:rsidR="00301B15" w:rsidRPr="00301B15">
              <w:rPr>
                <w:rFonts w:ascii="ＭＳ ゴシック" w:eastAsia="ＭＳ ゴシック" w:hAnsi="ＭＳ ゴシック" w:hint="eastAsia"/>
                <w:lang w:eastAsia="ja-JP"/>
              </w:rPr>
              <w:t>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6DC2B6F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26C2C9C3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278F9CBA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　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3C49CDB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0DFA08C9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3827CB98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66A7F30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707A4892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4375CAEA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0C1A4D3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5390B9D2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1429E03F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741F3B0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0C226C81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AB60CDA" w14:textId="4BC4605E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7CD42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D2A0A1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50D1AEC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5B27EB0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FA950EE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第６希望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3D92798D" w14:textId="5467CA32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DEDD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3A92B5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4BF170B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7E05D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5750658D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BB31CA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第７希望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15DF52C" w14:textId="778DE0C5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38B07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34950B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2EA9D5F8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82570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19A4FBA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254C829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第８希望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498FA2FD" w14:textId="61E4B90A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C927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E3A93F4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184AB323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C701BD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491AB7E0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7F188E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第９希望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081D18AD" w14:textId="6A8D7140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85EE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66E2E71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14:paraId="7BF8936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3C5F2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42A74" w:rsidRPr="00403C06" w14:paraId="694516FC" w14:textId="77777777" w:rsidTr="00301B15">
        <w:trPr>
          <w:trHeight w:val="284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10CF76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10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希望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097AE00A" w14:textId="44982142" w:rsidR="00142A74" w:rsidRPr="00403C06" w:rsidRDefault="00EC139C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６</w:t>
            </w:r>
            <w:r w:rsidR="00142A74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 xml:space="preserve">（　</w:t>
            </w:r>
            <w:r w:rsidR="00142A7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142A74"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9F1A205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E1711B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D0A1A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395380" w14:textId="77777777" w:rsidR="00142A74" w:rsidRPr="00403C06" w:rsidRDefault="00142A74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E648D6D" w14:textId="77777777" w:rsidR="009225F7" w:rsidRDefault="009225F7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781ADC52" w14:textId="32136DB5" w:rsidR="00301B15" w:rsidRPr="00301B15" w:rsidRDefault="00301B15" w:rsidP="00301B15">
      <w:pPr>
        <w:jc w:val="center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体育室（午前・午後・夜間）予約申込方法</w:t>
      </w:r>
    </w:p>
    <w:p w14:paraId="39832848" w14:textId="77777777" w:rsidR="00301B15" w:rsidRPr="00301B15" w:rsidRDefault="00301B15" w:rsidP="00301B15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64F18715" w14:textId="77777777" w:rsidR="00AF1FC4" w:rsidRDefault="00301B15" w:rsidP="00AF1FC4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EB01F9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46E2C550" w14:textId="140E986B" w:rsidR="00301B15" w:rsidRPr="00AF1FC4" w:rsidRDefault="00AF1FC4" w:rsidP="00AF1FC4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  <w:b/>
        </w:rPr>
      </w:pPr>
      <w:r w:rsidRPr="00AF1FC4">
        <w:rPr>
          <w:rFonts w:ascii="ＭＳ ゴシック" w:eastAsiaTheme="minorEastAsia" w:hAnsi="ＭＳ ゴシック" w:cs="ＭＳ 明朝" w:hint="eastAsia"/>
          <w:bCs/>
          <w:lang w:eastAsia="ja-JP"/>
        </w:rPr>
        <w:t>(</w:t>
      </w:r>
      <w:r w:rsidRPr="00AF1FC4">
        <w:rPr>
          <w:rFonts w:ascii="ＭＳ ゴシック" w:eastAsiaTheme="minorEastAsia" w:hAnsi="ＭＳ ゴシック" w:cs="ＭＳ 明朝"/>
          <w:bCs/>
          <w:lang w:eastAsia="ja-JP"/>
        </w:rPr>
        <w:t>1)</w:t>
      </w:r>
      <w:r>
        <w:rPr>
          <w:rFonts w:ascii="ＭＳ ゴシック" w:eastAsiaTheme="minorEastAsia" w:hAnsi="ＭＳ ゴシック" w:cs="ＭＳ 明朝"/>
          <w:b/>
          <w:lang w:eastAsia="ja-JP"/>
        </w:rPr>
        <w:t xml:space="preserve"> 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C70B6" w:rsidRPr="004E4EFE">
        <w:rPr>
          <w:rFonts w:ascii="ＭＳ ゴシック" w:eastAsia="ＭＳ ゴシック" w:hAnsi="ＭＳ ゴシック" w:cs="ＭＳ 明朝" w:hint="eastAsia"/>
        </w:rPr>
        <w:t>は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お一人で</w:t>
      </w:r>
      <w:r w:rsidR="00DC70B6" w:rsidRPr="004E4EFE">
        <w:rPr>
          <w:rFonts w:ascii="ＭＳ ゴシック" w:eastAsia="ＭＳ ゴシック" w:hAnsi="ＭＳ ゴシック" w:cs="ＭＳ 明朝" w:hint="eastAsia"/>
        </w:rPr>
        <w:t>１グループのみとし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ます。また、複数の方が同一</w:t>
      </w:r>
      <w:r w:rsidR="00DC70B6" w:rsidRPr="004E4EFE">
        <w:rPr>
          <w:rFonts w:ascii="ＭＳ ゴシック" w:eastAsia="ＭＳ ゴシック" w:hAnsi="ＭＳ ゴシック" w:cs="ＭＳ 明朝" w:hint="eastAsia"/>
        </w:rPr>
        <w:t>グループの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C70B6" w:rsidRPr="004E4EFE">
        <w:rPr>
          <w:rFonts w:ascii="ＭＳ ゴシック" w:eastAsia="ＭＳ ゴシック" w:hAnsi="ＭＳ ゴシック" w:cs="ＭＳ 明朝" w:hint="eastAsia"/>
        </w:rPr>
        <w:t>を</w:t>
      </w:r>
      <w:r w:rsidR="00DC70B6">
        <w:rPr>
          <w:rFonts w:ascii="ＭＳ ゴシック" w:eastAsia="ＭＳ ゴシック" w:hAnsi="ＭＳ ゴシック" w:cs="ＭＳ 明朝" w:hint="eastAsia"/>
          <w:lang w:eastAsia="ja-JP"/>
        </w:rPr>
        <w:t>行うことも</w:t>
      </w:r>
      <w:r w:rsidR="00DC70B6" w:rsidRPr="004E4EFE">
        <w:rPr>
          <w:rFonts w:ascii="ＭＳ ゴシック" w:eastAsia="ＭＳ ゴシック" w:hAnsi="ＭＳ ゴシック" w:cs="ＭＳ 明朝" w:hint="eastAsia"/>
        </w:rPr>
        <w:t>できません。</w:t>
      </w:r>
    </w:p>
    <w:p w14:paraId="04B8649C" w14:textId="5C2A5B2B" w:rsidR="00301B15" w:rsidRDefault="00AF1FC4" w:rsidP="00AF1FC4">
      <w:pPr>
        <w:spacing w:line="360" w:lineRule="auto"/>
        <w:ind w:left="360" w:hangingChars="150" w:hanging="360"/>
        <w:rPr>
          <w:rStyle w:val="bold1"/>
          <w:rFonts w:ascii="ＭＳ ゴシック" w:eastAsia="DengXian" w:hAnsi="ＭＳ ゴシック"/>
          <w:b w:val="0"/>
          <w:bCs w:val="0"/>
          <w:color w:val="333333"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(2) </w:t>
      </w:r>
      <w:r w:rsidR="00301B15" w:rsidRPr="004E4EFE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</w:rPr>
        <w:t>営利目的でのご利用は、申込期限の翌日からの受付となります。利用料金は通常の2.5倍になります。</w:t>
      </w:r>
    </w:p>
    <w:p w14:paraId="5FF858CF" w14:textId="1EB8D070" w:rsidR="00BB018B" w:rsidRPr="00BB018B" w:rsidRDefault="00BB018B" w:rsidP="00AF1FC4">
      <w:pPr>
        <w:spacing w:line="360" w:lineRule="auto"/>
        <w:ind w:left="360" w:hangingChars="150" w:hanging="360"/>
        <w:rPr>
          <w:rFonts w:ascii="ＭＳ ゴシック" w:eastAsia="DengXian" w:hAnsi="ＭＳ ゴシック" w:cs="ＭＳ 明朝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当センター</w:t>
      </w:r>
      <w:r>
        <w:rPr>
          <w:rFonts w:ascii="ＭＳ ゴシック" w:eastAsia="ＭＳ ゴシック" w:hAnsi="ＭＳ ゴシック" w:cs="ＭＳ 明朝" w:hint="eastAsia"/>
          <w:lang w:eastAsia="ja-JP"/>
        </w:rPr>
        <w:t>窓口で申込まれる方は、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必ず</w:t>
      </w:r>
      <w:r w:rsidR="003D3FC5">
        <w:rPr>
          <w:rFonts w:ascii="ＭＳ ゴシック" w:eastAsia="ＭＳ ゴシック" w:hAnsi="ＭＳ ゴシック" w:cs="ＭＳ 明朝" w:hint="eastAsia"/>
          <w:lang w:eastAsia="ja-JP"/>
        </w:rPr>
        <w:t>書き方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の</w:t>
      </w:r>
      <w:r w:rsidR="003D3FC5">
        <w:rPr>
          <w:rFonts w:ascii="ＭＳ ゴシック" w:eastAsia="ＭＳ ゴシック" w:hAnsi="ＭＳ ゴシック" w:cs="ＭＳ 明朝" w:hint="eastAsia"/>
          <w:lang w:eastAsia="ja-JP"/>
        </w:rPr>
        <w:t>相談</w:t>
      </w:r>
      <w:r w:rsidR="00821097">
        <w:rPr>
          <w:rFonts w:ascii="ＭＳ ゴシック" w:eastAsia="ＭＳ ゴシック" w:hAnsi="ＭＳ ゴシック" w:cs="ＭＳ 明朝" w:hint="eastAsia"/>
          <w:lang w:eastAsia="ja-JP"/>
        </w:rPr>
        <w:t>窓口へお立ち寄りください。</w:t>
      </w:r>
    </w:p>
    <w:p w14:paraId="30F86048" w14:textId="77777777" w:rsidR="00301B15" w:rsidRPr="00301B15" w:rsidRDefault="00301B15" w:rsidP="00301B15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4392790E" w14:textId="069E2DAF" w:rsidR="00301B15" w:rsidRPr="004E4EFE" w:rsidRDefault="00AF1FC4" w:rsidP="00AF1FC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lang w:eastAsia="ja-JP"/>
        </w:rPr>
        <w:t>(</w:t>
      </w:r>
      <w:r>
        <w:rPr>
          <w:rFonts w:ascii="ＭＳ ゴシック" w:eastAsia="ＭＳ ゴシック" w:hAnsi="ＭＳ ゴシック" w:cs="ＭＳ 明朝"/>
          <w:lang w:eastAsia="ja-JP"/>
        </w:rPr>
        <w:t xml:space="preserve">1) </w:t>
      </w:r>
      <w:r w:rsidR="00301B15" w:rsidRPr="004E4EFE">
        <w:rPr>
          <w:rFonts w:ascii="ＭＳ ゴシック" w:eastAsia="ＭＳ ゴシック" w:hAnsi="ＭＳ ゴシック"/>
        </w:rPr>
        <w:t>「午前・午後」と「夜間」の</w:t>
      </w:r>
      <w:r w:rsidR="00EB01F9">
        <w:rPr>
          <w:rFonts w:ascii="ＭＳ ゴシック" w:eastAsia="ＭＳ ゴシック" w:hAnsi="ＭＳ ゴシック" w:hint="eastAsia"/>
          <w:lang w:eastAsia="ja-JP"/>
        </w:rPr>
        <w:t>両方に、</w:t>
      </w:r>
      <w:r w:rsidR="00301B15" w:rsidRPr="004E4EFE">
        <w:rPr>
          <w:rFonts w:ascii="ＭＳ ゴシック" w:eastAsia="ＭＳ ゴシック" w:hAnsi="ＭＳ ゴシック"/>
        </w:rPr>
        <w:t>それぞれ１コマずつ</w:t>
      </w:r>
      <w:r w:rsidR="00EB01F9">
        <w:rPr>
          <w:rFonts w:ascii="ＭＳ ゴシック" w:eastAsia="ＭＳ ゴシック" w:hAnsi="ＭＳ ゴシック" w:hint="eastAsia"/>
          <w:lang w:eastAsia="ja-JP"/>
        </w:rPr>
        <w:t>申込みできま</w:t>
      </w:r>
      <w:r w:rsidR="00301B15" w:rsidRPr="004E4EFE">
        <w:rPr>
          <w:rFonts w:ascii="ＭＳ ゴシック" w:eastAsia="ＭＳ ゴシック" w:hAnsi="ＭＳ ゴシック"/>
        </w:rPr>
        <w:t>す。</w:t>
      </w:r>
    </w:p>
    <w:p w14:paraId="653AF230" w14:textId="3E46F426" w:rsidR="00301B15" w:rsidRPr="004E4EFE" w:rsidRDefault="00AF1FC4" w:rsidP="00EB01F9">
      <w:pPr>
        <w:spacing w:line="360" w:lineRule="auto"/>
        <w:ind w:left="72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2) </w:t>
      </w:r>
      <w:r w:rsidR="00301B15" w:rsidRPr="004E4EFE">
        <w:rPr>
          <w:rFonts w:ascii="ＭＳ ゴシック" w:eastAsia="ＭＳ ゴシック" w:hAnsi="ＭＳ ゴシック" w:hint="eastAsia"/>
        </w:rPr>
        <w:t>体育室</w:t>
      </w:r>
      <w:r w:rsidR="00EB01F9">
        <w:rPr>
          <w:rFonts w:ascii="ＭＳ ゴシック" w:eastAsia="ＭＳ ゴシック" w:hAnsi="ＭＳ ゴシック" w:hint="eastAsia"/>
          <w:lang w:eastAsia="ja-JP"/>
        </w:rPr>
        <w:t>の</w:t>
      </w:r>
      <w:r w:rsidR="00301B15" w:rsidRPr="004E4EFE">
        <w:rPr>
          <w:rFonts w:ascii="ＭＳ ゴシック" w:eastAsia="ＭＳ ゴシック" w:hAnsi="ＭＳ ゴシック" w:hint="eastAsia"/>
        </w:rPr>
        <w:t>木曜午後、金曜夜間、日曜午前は個人利用日です。団体予約はできません。</w:t>
      </w:r>
      <w:bookmarkStart w:id="0" w:name="_Hlk64981378"/>
    </w:p>
    <w:p w14:paraId="216A0F0E" w14:textId="3E6ECC01" w:rsidR="00301B15" w:rsidRPr="004E4EFE" w:rsidRDefault="009225F7" w:rsidP="009225F7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>
        <w:rPr>
          <w:rFonts w:ascii="ＭＳ ゴシック" w:eastAsia="ＭＳ ゴシック" w:hAnsi="ＭＳ ゴシック"/>
          <w:lang w:eastAsia="ja-JP"/>
        </w:rPr>
        <w:t xml:space="preserve">3) </w:t>
      </w:r>
      <w:r w:rsidR="00301B15" w:rsidRPr="004E4EFE">
        <w:rPr>
          <w:rFonts w:ascii="ＭＳ ゴシック" w:eastAsia="ＭＳ ゴシック" w:hAnsi="ＭＳ ゴシック" w:hint="eastAsia"/>
        </w:rPr>
        <w:t>希望月日及び時間帯と</w:t>
      </w:r>
      <w:r w:rsidR="00DC70B6">
        <w:rPr>
          <w:rFonts w:ascii="ＭＳ ゴシック" w:eastAsia="ＭＳ ゴシック" w:hAnsi="ＭＳ ゴシック" w:hint="eastAsia"/>
          <w:lang w:eastAsia="ja-JP"/>
        </w:rPr>
        <w:t>「</w:t>
      </w:r>
      <w:r w:rsidR="00301B15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DC70B6">
        <w:rPr>
          <w:rFonts w:ascii="ＭＳ ゴシック" w:eastAsia="ＭＳ ゴシック" w:hAnsi="ＭＳ ゴシック" w:hint="eastAsia"/>
          <w:lang w:eastAsia="ja-JP"/>
        </w:rPr>
        <w:t>」</w:t>
      </w:r>
      <w:r w:rsidR="00301B15" w:rsidRPr="004E4EFE">
        <w:rPr>
          <w:rFonts w:ascii="ＭＳ ゴシック" w:eastAsia="ＭＳ ゴシック" w:hAnsi="ＭＳ ゴシック" w:hint="eastAsia"/>
        </w:rPr>
        <w:t>を照合してください。申込</w:t>
      </w:r>
      <w:r w:rsidR="00AF1FC4">
        <w:rPr>
          <w:rFonts w:ascii="ＭＳ ゴシック" w:eastAsia="ＭＳ ゴシック" w:hAnsi="ＭＳ ゴシック" w:hint="eastAsia"/>
          <w:lang w:eastAsia="ja-JP"/>
        </w:rPr>
        <w:t>み</w:t>
      </w:r>
      <w:r w:rsidR="00DC70B6">
        <w:rPr>
          <w:rFonts w:ascii="ＭＳ ゴシック" w:eastAsia="ＭＳ ゴシック" w:hAnsi="ＭＳ ゴシック" w:hint="eastAsia"/>
          <w:lang w:eastAsia="ja-JP"/>
        </w:rPr>
        <w:t>でき</w:t>
      </w:r>
      <w:r w:rsidR="00301B15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6A79E2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6A79E2" w:rsidRPr="006A79E2">
        <w:rPr>
          <w:rFonts w:ascii="ＭＳ ゴシック" w:eastAsia="ＭＳ ゴシック" w:hAnsi="ＭＳ ゴシック" w:hint="eastAsia"/>
        </w:rPr>
        <w:t>。</w:t>
      </w:r>
    </w:p>
    <w:bookmarkEnd w:id="0"/>
    <w:p w14:paraId="7CD049F9" w14:textId="73F171D7" w:rsidR="00301B15" w:rsidRPr="004E4EFE" w:rsidRDefault="00880D16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(4)</w:t>
      </w:r>
      <w:r>
        <w:rPr>
          <w:rFonts w:ascii="ＭＳ ゴシック" w:eastAsia="ＭＳ ゴシック" w:hAnsi="ＭＳ ゴシック"/>
          <w:lang w:eastAsia="ja-JP"/>
        </w:rPr>
        <w:t xml:space="preserve"> </w:t>
      </w:r>
      <w:r w:rsidR="00301B15" w:rsidRPr="004E4EFE">
        <w:rPr>
          <w:rFonts w:ascii="ＭＳ ゴシック" w:eastAsia="ＭＳ ゴシック" w:hAnsi="ＭＳ ゴシック" w:hint="eastAsia"/>
        </w:rPr>
        <w:t>半面の申込</w:t>
      </w:r>
      <w:r w:rsidR="009225F7">
        <w:rPr>
          <w:rFonts w:ascii="ＭＳ ゴシック" w:eastAsia="ＭＳ ゴシック" w:hAnsi="ＭＳ ゴシック" w:hint="eastAsia"/>
          <w:lang w:eastAsia="ja-JP"/>
        </w:rPr>
        <w:t>み</w:t>
      </w:r>
      <w:r w:rsidR="00301B15" w:rsidRPr="004E4EFE">
        <w:rPr>
          <w:rFonts w:ascii="ＭＳ ゴシック" w:eastAsia="ＭＳ ゴシック" w:hAnsi="ＭＳ ゴシック" w:hint="eastAsia"/>
        </w:rPr>
        <w:t>をする際は、「午前（</w:t>
      </w:r>
      <w:r w:rsidR="00255BB5">
        <w:rPr>
          <w:rFonts w:ascii="ＭＳ ゴシック" w:eastAsia="ＭＳ ゴシック" w:hAnsi="ＭＳ ゴシック" w:hint="eastAsia"/>
          <w:lang w:eastAsia="ja-JP"/>
        </w:rPr>
        <w:t>全</w:t>
      </w:r>
      <w:r w:rsidR="00301B15" w:rsidRPr="004E4EFE">
        <w:rPr>
          <w:rFonts w:ascii="ＭＳ ゴシック" w:eastAsia="ＭＳ ゴシック" w:hAnsi="ＭＳ ゴシック" w:hint="eastAsia"/>
        </w:rPr>
        <w:t>面／半面）」あるいは「午後（</w:t>
      </w:r>
      <w:r w:rsidR="00255BB5">
        <w:rPr>
          <w:rFonts w:ascii="ＭＳ ゴシック" w:eastAsia="ＭＳ ゴシック" w:hAnsi="ＭＳ ゴシック" w:hint="eastAsia"/>
          <w:lang w:eastAsia="ja-JP"/>
        </w:rPr>
        <w:t>全</w:t>
      </w:r>
      <w:r w:rsidR="00301B15" w:rsidRPr="004E4EFE">
        <w:rPr>
          <w:rFonts w:ascii="ＭＳ ゴシック" w:eastAsia="ＭＳ ゴシック" w:hAnsi="ＭＳ ゴシック" w:hint="eastAsia"/>
        </w:rPr>
        <w:t>面／半面）」欄に、「半面」または「半面Ａ」、「半面</w:t>
      </w:r>
      <w:r w:rsidR="00255BB5" w:rsidRPr="004E4EFE">
        <w:rPr>
          <w:rFonts w:ascii="ＭＳ ゴシック" w:eastAsia="ＭＳ ゴシック" w:hAnsi="ＭＳ ゴシック" w:hint="eastAsia"/>
        </w:rPr>
        <w:t>Ｂ</w:t>
      </w:r>
      <w:r w:rsidR="00301B15" w:rsidRPr="004E4EFE">
        <w:rPr>
          <w:rFonts w:ascii="ＭＳ ゴシック" w:eastAsia="ＭＳ ゴシック" w:hAnsi="ＭＳ ゴシック" w:hint="eastAsia"/>
        </w:rPr>
        <w:t>」と記入してください。「半面Ａ」は体育室の奥、「半面</w:t>
      </w:r>
      <w:r w:rsidR="00255BB5" w:rsidRPr="004E4EFE">
        <w:rPr>
          <w:rFonts w:ascii="ＭＳ ゴシック" w:eastAsia="ＭＳ ゴシック" w:hAnsi="ＭＳ ゴシック" w:hint="eastAsia"/>
        </w:rPr>
        <w:t>Ｂ</w:t>
      </w:r>
      <w:r w:rsidR="00301B15" w:rsidRPr="004E4EFE">
        <w:rPr>
          <w:rFonts w:ascii="ＭＳ ゴシック" w:eastAsia="ＭＳ ゴシック" w:hAnsi="ＭＳ ゴシック" w:hint="eastAsia"/>
        </w:rPr>
        <w:t>」は手前</w:t>
      </w:r>
      <w:r w:rsidR="00AF1FC4">
        <w:rPr>
          <w:rFonts w:ascii="ＭＳ ゴシック" w:eastAsia="ＭＳ ゴシック" w:hAnsi="ＭＳ ゴシック" w:hint="eastAsia"/>
          <w:lang w:eastAsia="ja-JP"/>
        </w:rPr>
        <w:t>になります。また</w:t>
      </w:r>
      <w:r w:rsidR="00301B15" w:rsidRPr="004E4EFE">
        <w:rPr>
          <w:rFonts w:ascii="ＭＳ ゴシック" w:eastAsia="ＭＳ ゴシック" w:hAnsi="ＭＳ ゴシック" w:hint="eastAsia"/>
        </w:rPr>
        <w:t>、</w:t>
      </w:r>
      <w:r w:rsidR="00255BB5" w:rsidRPr="004E4EFE">
        <w:rPr>
          <w:rFonts w:ascii="ＭＳ ゴシック" w:eastAsia="ＭＳ ゴシック" w:hAnsi="ＭＳ ゴシック" w:hint="eastAsia"/>
        </w:rPr>
        <w:t>Ａ</w:t>
      </w:r>
      <w:r w:rsidR="00301B15" w:rsidRPr="004E4EFE">
        <w:rPr>
          <w:rFonts w:ascii="ＭＳ ゴシック" w:eastAsia="ＭＳ ゴシック" w:hAnsi="ＭＳ ゴシック" w:hint="eastAsia"/>
        </w:rPr>
        <w:t>と</w:t>
      </w:r>
      <w:bookmarkStart w:id="1" w:name="_Hlk64897685"/>
      <w:r w:rsidR="00301B15" w:rsidRPr="004E4EFE">
        <w:rPr>
          <w:rFonts w:ascii="ＭＳ ゴシック" w:eastAsia="ＭＳ ゴシック" w:hAnsi="ＭＳ ゴシック" w:hint="eastAsia"/>
        </w:rPr>
        <w:t>Ｂ</w:t>
      </w:r>
      <w:bookmarkEnd w:id="1"/>
      <w:r w:rsidR="00301B15" w:rsidRPr="004E4EFE">
        <w:rPr>
          <w:rFonts w:ascii="ＭＳ ゴシック" w:eastAsia="ＭＳ ゴシック" w:hAnsi="ＭＳ ゴシック" w:hint="eastAsia"/>
        </w:rPr>
        <w:t>どちらでも良い場合</w:t>
      </w:r>
      <w:r w:rsidR="00AF1FC4" w:rsidRPr="004E4EFE">
        <w:rPr>
          <w:rFonts w:ascii="ＭＳ ゴシック" w:eastAsia="ＭＳ ゴシック" w:hAnsi="ＭＳ ゴシック" w:hint="eastAsia"/>
        </w:rPr>
        <w:t>は「半面」</w:t>
      </w:r>
      <w:r w:rsidR="00AF1FC4">
        <w:rPr>
          <w:rFonts w:ascii="ＭＳ ゴシック" w:eastAsia="ＭＳ ゴシック" w:hAnsi="ＭＳ ゴシック" w:hint="eastAsia"/>
          <w:lang w:eastAsia="ja-JP"/>
        </w:rPr>
        <w:t>と記入してください</w:t>
      </w:r>
      <w:r w:rsidR="00301B15" w:rsidRPr="004E4EFE">
        <w:rPr>
          <w:rFonts w:ascii="ＭＳ ゴシック" w:eastAsia="ＭＳ ゴシック" w:hAnsi="ＭＳ ゴシック" w:hint="eastAsia"/>
        </w:rPr>
        <w:t>。</w:t>
      </w:r>
    </w:p>
    <w:p w14:paraId="5DB2D702" w14:textId="0BCCD533" w:rsidR="00301B15" w:rsidRPr="004E4EFE" w:rsidRDefault="00880D16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Theme="minorEastAsia" w:hAnsi="ＭＳ ゴシック" w:hint="eastAsia"/>
          <w:lang w:eastAsia="ja-JP"/>
        </w:rPr>
        <w:t>(</w:t>
      </w:r>
      <w:r>
        <w:rPr>
          <w:rFonts w:ascii="ＭＳ ゴシック" w:eastAsiaTheme="minorEastAsia" w:hAnsi="ＭＳ ゴシック"/>
          <w:lang w:eastAsia="ja-JP"/>
        </w:rPr>
        <w:t xml:space="preserve">5) </w:t>
      </w:r>
      <w:r w:rsidR="00AF1FC4">
        <w:rPr>
          <w:rFonts w:ascii="ＭＳ ゴシック" w:eastAsia="ＭＳ ゴシック" w:hAnsi="ＭＳ ゴシック" w:hint="eastAsia"/>
          <w:lang w:eastAsia="ja-JP"/>
        </w:rPr>
        <w:t>この予約</w:t>
      </w:r>
      <w:r w:rsidR="00301B15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 w:rsidR="00AF1FC4">
        <w:rPr>
          <w:rFonts w:ascii="ＭＳ ゴシック" w:eastAsia="ＭＳ ゴシック" w:hAnsi="ＭＳ ゴシック" w:hint="eastAsia"/>
          <w:lang w:eastAsia="ja-JP"/>
        </w:rPr>
        <w:t>。</w:t>
      </w:r>
      <w:r w:rsidR="00301B15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30EF43D1" w14:textId="7432128E" w:rsidR="00301B15" w:rsidRPr="004E4EFE" w:rsidRDefault="00CD6DB8" w:rsidP="00880D16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  <w:lang w:eastAsia="ja-JP"/>
        </w:rPr>
        <w:t>※</w:t>
      </w:r>
      <w:r w:rsidR="00880D16">
        <w:rPr>
          <w:rFonts w:ascii="ＭＳ ゴシック" w:eastAsia="ＭＳ ゴシック" w:hAnsi="ＭＳ ゴシック" w:cs="ＭＳ 明朝"/>
        </w:rPr>
        <w:t xml:space="preserve"> </w:t>
      </w:r>
      <w:r w:rsidR="009C73E6" w:rsidRPr="004E4EFE">
        <w:rPr>
          <w:rFonts w:ascii="ＭＳ ゴシック" w:eastAsia="ＭＳ ゴシック" w:hAnsi="ＭＳ ゴシック" w:cs="ＭＳ 明朝"/>
        </w:rPr>
        <w:t>ファックスもしくはメール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="009C73E6" w:rsidRPr="004E4EFE">
        <w:rPr>
          <w:rFonts w:ascii="ＭＳ ゴシック" w:eastAsia="ＭＳ ゴシック" w:hAnsi="ＭＳ ゴシック" w:cs="ＭＳ 明朝"/>
        </w:rPr>
        <w:t>申込まれた方へは、翌日までに当</w:t>
      </w:r>
      <w:r w:rsidR="009C73E6" w:rsidRPr="004E4EFE">
        <w:rPr>
          <w:rFonts w:ascii="ＭＳ ゴシック" w:eastAsia="ＭＳ ゴシック" w:hAnsi="ＭＳ ゴシック" w:hint="eastAsia"/>
        </w:rPr>
        <w:t>センター</w:t>
      </w:r>
      <w:r w:rsidR="009C73E6" w:rsidRPr="004E4EFE">
        <w:rPr>
          <w:rFonts w:ascii="ＭＳ ゴシック" w:eastAsia="ＭＳ ゴシック" w:hAnsi="ＭＳ ゴシック" w:cs="ＭＳ 明朝"/>
        </w:rPr>
        <w:t>から電話にて受付番号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="009C73E6" w:rsidRPr="004E4EFE">
        <w:rPr>
          <w:rFonts w:ascii="ＭＳ ゴシック" w:eastAsia="ＭＳ ゴシック" w:hAnsi="ＭＳ ゴシック" w:cs="ＭＳ 明朝"/>
        </w:rPr>
        <w:t>連絡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="009C73E6" w:rsidRPr="004E4EFE">
        <w:rPr>
          <w:rFonts w:ascii="ＭＳ ゴシック" w:eastAsia="ＭＳ ゴシック" w:hAnsi="ＭＳ ゴシック" w:cs="ＭＳ 明朝"/>
        </w:rPr>
        <w:t>。なお、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="009C73E6" w:rsidRPr="004E4EFE">
        <w:rPr>
          <w:rFonts w:ascii="ＭＳ ゴシック" w:eastAsia="ＭＳ ゴシック" w:hAnsi="ＭＳ ゴシック" w:cs="ＭＳ 明朝"/>
        </w:rPr>
        <w:t>場合は当</w:t>
      </w:r>
      <w:r w:rsidR="009C73E6" w:rsidRPr="004E4EFE">
        <w:rPr>
          <w:rFonts w:ascii="ＭＳ ゴシック" w:eastAsia="ＭＳ ゴシック" w:hAnsi="ＭＳ ゴシック" w:hint="eastAsia"/>
        </w:rPr>
        <w:t>センター</w:t>
      </w:r>
      <w:r w:rsidR="009C73E6" w:rsidRPr="004E4EFE">
        <w:rPr>
          <w:rFonts w:ascii="ＭＳ ゴシック" w:eastAsia="ＭＳ ゴシック" w:hAnsi="ＭＳ ゴシック" w:cs="ＭＳ 明朝"/>
        </w:rPr>
        <w:t>まで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="009C73E6" w:rsidRPr="004E4EFE">
        <w:rPr>
          <w:rFonts w:ascii="ＭＳ ゴシック" w:eastAsia="ＭＳ ゴシック" w:hAnsi="ＭＳ ゴシック" w:cs="ＭＳ 明朝"/>
        </w:rPr>
        <w:t>電話（052-932-4881）にて</w:t>
      </w:r>
      <w:r w:rsidR="009C73E6">
        <w:rPr>
          <w:rFonts w:ascii="ＭＳ ゴシック" w:eastAsia="ＭＳ ゴシック" w:hAnsi="ＭＳ ゴシック" w:cs="ＭＳ 明朝" w:hint="eastAsia"/>
          <w:lang w:eastAsia="ja-JP"/>
        </w:rPr>
        <w:t>お問い合わせ</w:t>
      </w:r>
      <w:r w:rsidR="009C73E6" w:rsidRPr="004E4EFE">
        <w:rPr>
          <w:rFonts w:ascii="ＭＳ ゴシック" w:eastAsia="ＭＳ ゴシック" w:hAnsi="ＭＳ ゴシック" w:cs="ＭＳ 明朝"/>
        </w:rPr>
        <w:t>ください。</w:t>
      </w:r>
    </w:p>
    <w:p w14:paraId="5CA72B36" w14:textId="733E00A4" w:rsidR="00CD6DB8" w:rsidRPr="004C0601" w:rsidRDefault="00CD6DB8" w:rsidP="004C0601">
      <w:pPr>
        <w:tabs>
          <w:tab w:val="right" w:pos="8789"/>
        </w:tabs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/>
        </w:rPr>
      </w:pPr>
      <w:bookmarkStart w:id="2" w:name="_Hlk66985754"/>
      <w:r w:rsidRPr="004C0601">
        <w:rPr>
          <w:rFonts w:ascii="ＭＳ ゴシック" w:eastAsia="ＭＳ ゴシック" w:hAnsi="ＭＳ ゴシック" w:cs="ＭＳ 明朝" w:hint="eastAsia"/>
          <w:lang w:eastAsia="ja-JP"/>
        </w:rPr>
        <w:t>※</w:t>
      </w:r>
      <w:r w:rsidR="004C0601">
        <w:rPr>
          <w:rFonts w:ascii="ＭＳ ゴシック" w:eastAsia="ＭＳ ゴシック" w:hAnsi="ＭＳ ゴシック" w:cs="ＭＳ 明朝" w:hint="eastAsia"/>
          <w:lang w:eastAsia="ja-JP"/>
        </w:rPr>
        <w:t xml:space="preserve"> </w:t>
      </w:r>
      <w:r w:rsidRPr="004C0601">
        <w:rPr>
          <w:rFonts w:ascii="ＭＳ ゴシック" w:eastAsia="ＭＳ ゴシック" w:hAnsi="ＭＳ ゴシック" w:hint="eastAsia"/>
        </w:rPr>
        <w:t>本申込みの際、</w:t>
      </w:r>
      <w:r w:rsidRPr="004C0601">
        <w:rPr>
          <w:rFonts w:ascii="ＭＳ ゴシック" w:eastAsia="ＭＳ ゴシック" w:hAnsi="ＭＳ ゴシック" w:hint="eastAsia"/>
          <w:u w:val="single"/>
        </w:rPr>
        <w:t>この予約申込書に受付番号を記載してご持参</w:t>
      </w:r>
      <w:r w:rsidRPr="004C0601">
        <w:rPr>
          <w:rFonts w:ascii="ＭＳ ゴシック" w:eastAsia="ＭＳ ゴシック" w:hAnsi="ＭＳ ゴシック" w:hint="eastAsia"/>
        </w:rPr>
        <w:t>いただかないと、手続きできませんので</w:t>
      </w:r>
      <w:bookmarkStart w:id="3" w:name="_Hlk66985456"/>
      <w:r w:rsidR="004C0601">
        <w:rPr>
          <w:rFonts w:ascii="ＭＳ ゴシック" w:eastAsia="ＭＳ ゴシック" w:hAnsi="ＭＳ ゴシック" w:hint="eastAsia"/>
          <w:lang w:eastAsia="ja-JP"/>
        </w:rPr>
        <w:t>ご注意してください</w:t>
      </w:r>
      <w:r w:rsidRPr="004C0601">
        <w:rPr>
          <w:rFonts w:ascii="ＭＳ ゴシック" w:eastAsia="ＭＳ ゴシック" w:hAnsi="ＭＳ ゴシック" w:hint="eastAsia"/>
        </w:rPr>
        <w:t>。</w:t>
      </w:r>
      <w:bookmarkEnd w:id="3"/>
    </w:p>
    <w:bookmarkEnd w:id="2"/>
    <w:p w14:paraId="0FA5A8C9" w14:textId="77777777" w:rsidR="000B0161" w:rsidRPr="00CD6DB8" w:rsidRDefault="000B0161" w:rsidP="00301B15">
      <w:pPr>
        <w:snapToGrid w:val="0"/>
        <w:spacing w:afterLines="50" w:after="120" w:line="360" w:lineRule="auto"/>
        <w:ind w:left="160" w:hangingChars="100" w:hanging="160"/>
        <w:contextualSpacing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4D7C11" w14:paraId="5315AFFA" w14:textId="77777777" w:rsidTr="002908E3">
        <w:trPr>
          <w:jc w:val="right"/>
        </w:trPr>
        <w:tc>
          <w:tcPr>
            <w:tcW w:w="3828" w:type="dxa"/>
          </w:tcPr>
          <w:p w14:paraId="5737D4A5" w14:textId="77777777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13E5A8DE" w14:textId="3C2AFCB0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6C8C07D7" w14:textId="47956182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4D7C11" w14:paraId="0540E534" w14:textId="77777777" w:rsidTr="002908E3">
        <w:trPr>
          <w:jc w:val="right"/>
        </w:trPr>
        <w:tc>
          <w:tcPr>
            <w:tcW w:w="3828" w:type="dxa"/>
          </w:tcPr>
          <w:p w14:paraId="020CE0D1" w14:textId="2EE5E6B7" w:rsidR="004D7C11" w:rsidRPr="004E4EFE" w:rsidRDefault="004D7C11" w:rsidP="00301B15">
            <w:pPr>
              <w:spacing w:line="360" w:lineRule="auto"/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431960FB" w14:textId="20AB2CD2" w:rsidR="004D7C11" w:rsidRPr="004E4EFE" w:rsidRDefault="004D7C11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3FAA59B9" w14:textId="60B02E9B" w:rsidR="004D7C11" w:rsidRPr="004E4EFE" w:rsidRDefault="000D6D3C" w:rsidP="00301B15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4E4EF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</w:tbl>
    <w:p w14:paraId="5857E9F3" w14:textId="1BB3C399" w:rsidR="00E37125" w:rsidRPr="007604F3" w:rsidRDefault="00E37125" w:rsidP="00F23E4A">
      <w:pPr>
        <w:rPr>
          <w:rFonts w:ascii="ＭＳ ゴシック" w:eastAsia="ＭＳ ゴシック" w:hAnsi="ＭＳ ゴシック"/>
          <w:lang w:eastAsia="ja-JP"/>
        </w:rPr>
      </w:pPr>
    </w:p>
    <w:sectPr w:rsidR="00E37125" w:rsidRPr="007604F3" w:rsidSect="00142A74">
      <w:pgSz w:w="11906" w:h="16838" w:code="9"/>
      <w:pgMar w:top="680" w:right="1134" w:bottom="28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0845" w14:textId="77777777" w:rsidR="009575AE" w:rsidRDefault="009575AE" w:rsidP="003734F0">
      <w:pPr>
        <w:rPr>
          <w:rFonts w:hint="eastAsia"/>
        </w:rPr>
      </w:pPr>
      <w:r>
        <w:separator/>
      </w:r>
    </w:p>
  </w:endnote>
  <w:endnote w:type="continuationSeparator" w:id="0">
    <w:p w14:paraId="352C3731" w14:textId="77777777" w:rsidR="009575AE" w:rsidRDefault="009575AE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A8DB1" w14:textId="77777777" w:rsidR="009575AE" w:rsidRDefault="009575AE" w:rsidP="003734F0">
      <w:pPr>
        <w:rPr>
          <w:rFonts w:hint="eastAsia"/>
        </w:rPr>
      </w:pPr>
      <w:r>
        <w:separator/>
      </w:r>
    </w:p>
  </w:footnote>
  <w:footnote w:type="continuationSeparator" w:id="0">
    <w:p w14:paraId="3B50569D" w14:textId="77777777" w:rsidR="009575AE" w:rsidRDefault="009575AE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765BA"/>
    <w:rsid w:val="00080A32"/>
    <w:rsid w:val="0008657F"/>
    <w:rsid w:val="000B0161"/>
    <w:rsid w:val="000C585A"/>
    <w:rsid w:val="000D0972"/>
    <w:rsid w:val="000D6D3C"/>
    <w:rsid w:val="000E03AA"/>
    <w:rsid w:val="000E54B0"/>
    <w:rsid w:val="000E73DC"/>
    <w:rsid w:val="00111E9C"/>
    <w:rsid w:val="00113BC0"/>
    <w:rsid w:val="0012419D"/>
    <w:rsid w:val="001256E4"/>
    <w:rsid w:val="001309FB"/>
    <w:rsid w:val="00142A4E"/>
    <w:rsid w:val="00142A74"/>
    <w:rsid w:val="00143094"/>
    <w:rsid w:val="00162C1A"/>
    <w:rsid w:val="001A48BC"/>
    <w:rsid w:val="001C6462"/>
    <w:rsid w:val="002272D8"/>
    <w:rsid w:val="00247BD9"/>
    <w:rsid w:val="00255BB5"/>
    <w:rsid w:val="002664FB"/>
    <w:rsid w:val="00277413"/>
    <w:rsid w:val="002908E3"/>
    <w:rsid w:val="00292B9C"/>
    <w:rsid w:val="002B77A4"/>
    <w:rsid w:val="002B7A3D"/>
    <w:rsid w:val="002C60AB"/>
    <w:rsid w:val="002D5364"/>
    <w:rsid w:val="002F0A4B"/>
    <w:rsid w:val="002F2A64"/>
    <w:rsid w:val="00301157"/>
    <w:rsid w:val="00301B15"/>
    <w:rsid w:val="00304518"/>
    <w:rsid w:val="00315853"/>
    <w:rsid w:val="003715EE"/>
    <w:rsid w:val="003734F0"/>
    <w:rsid w:val="003A6C0B"/>
    <w:rsid w:val="003C3E74"/>
    <w:rsid w:val="003D3FC5"/>
    <w:rsid w:val="003F013C"/>
    <w:rsid w:val="0040120E"/>
    <w:rsid w:val="00403C06"/>
    <w:rsid w:val="0040628D"/>
    <w:rsid w:val="00465EE4"/>
    <w:rsid w:val="004A4349"/>
    <w:rsid w:val="004B0803"/>
    <w:rsid w:val="004B2B68"/>
    <w:rsid w:val="004C0601"/>
    <w:rsid w:val="004C0730"/>
    <w:rsid w:val="004C39A3"/>
    <w:rsid w:val="004C39E5"/>
    <w:rsid w:val="004D7C11"/>
    <w:rsid w:val="004E4EFE"/>
    <w:rsid w:val="005221B3"/>
    <w:rsid w:val="00544E42"/>
    <w:rsid w:val="00554196"/>
    <w:rsid w:val="0056105C"/>
    <w:rsid w:val="00563279"/>
    <w:rsid w:val="00563910"/>
    <w:rsid w:val="0058426A"/>
    <w:rsid w:val="00587ECC"/>
    <w:rsid w:val="005C4168"/>
    <w:rsid w:val="005C60D2"/>
    <w:rsid w:val="005E3428"/>
    <w:rsid w:val="005E56F3"/>
    <w:rsid w:val="00606315"/>
    <w:rsid w:val="006253FD"/>
    <w:rsid w:val="0063603D"/>
    <w:rsid w:val="00652384"/>
    <w:rsid w:val="006A20F8"/>
    <w:rsid w:val="006A79E2"/>
    <w:rsid w:val="00716D38"/>
    <w:rsid w:val="007332A1"/>
    <w:rsid w:val="007374E2"/>
    <w:rsid w:val="007604F3"/>
    <w:rsid w:val="00794EBC"/>
    <w:rsid w:val="007B6DE1"/>
    <w:rsid w:val="007C5734"/>
    <w:rsid w:val="007F71C4"/>
    <w:rsid w:val="00807EEC"/>
    <w:rsid w:val="00811F51"/>
    <w:rsid w:val="00812E4B"/>
    <w:rsid w:val="00821097"/>
    <w:rsid w:val="00822551"/>
    <w:rsid w:val="008242C1"/>
    <w:rsid w:val="00847AE9"/>
    <w:rsid w:val="00880D16"/>
    <w:rsid w:val="008813FC"/>
    <w:rsid w:val="0088698D"/>
    <w:rsid w:val="00897DD4"/>
    <w:rsid w:val="008A0E12"/>
    <w:rsid w:val="008C7F6F"/>
    <w:rsid w:val="008E4872"/>
    <w:rsid w:val="008F4076"/>
    <w:rsid w:val="00900B75"/>
    <w:rsid w:val="00901950"/>
    <w:rsid w:val="00907F55"/>
    <w:rsid w:val="00913C70"/>
    <w:rsid w:val="009225F7"/>
    <w:rsid w:val="00922BDC"/>
    <w:rsid w:val="00926C53"/>
    <w:rsid w:val="0093099C"/>
    <w:rsid w:val="00941EFA"/>
    <w:rsid w:val="0095520A"/>
    <w:rsid w:val="009575AE"/>
    <w:rsid w:val="00960149"/>
    <w:rsid w:val="0098174B"/>
    <w:rsid w:val="00995F3D"/>
    <w:rsid w:val="00997ED4"/>
    <w:rsid w:val="009A5AC0"/>
    <w:rsid w:val="009C31DE"/>
    <w:rsid w:val="009C73E6"/>
    <w:rsid w:val="009D3E0C"/>
    <w:rsid w:val="009D5831"/>
    <w:rsid w:val="00A046D1"/>
    <w:rsid w:val="00A33EFE"/>
    <w:rsid w:val="00A40AF2"/>
    <w:rsid w:val="00A53E12"/>
    <w:rsid w:val="00A56447"/>
    <w:rsid w:val="00A5754C"/>
    <w:rsid w:val="00A66B34"/>
    <w:rsid w:val="00A80FB2"/>
    <w:rsid w:val="00A95924"/>
    <w:rsid w:val="00AA65C7"/>
    <w:rsid w:val="00AB67BC"/>
    <w:rsid w:val="00AB6DAC"/>
    <w:rsid w:val="00AE377D"/>
    <w:rsid w:val="00AF1FC4"/>
    <w:rsid w:val="00B1671F"/>
    <w:rsid w:val="00B16F97"/>
    <w:rsid w:val="00B17706"/>
    <w:rsid w:val="00B54D2C"/>
    <w:rsid w:val="00B55FDD"/>
    <w:rsid w:val="00B567D8"/>
    <w:rsid w:val="00B6273D"/>
    <w:rsid w:val="00B6354E"/>
    <w:rsid w:val="00B70C87"/>
    <w:rsid w:val="00BB018B"/>
    <w:rsid w:val="00BF403A"/>
    <w:rsid w:val="00C2348B"/>
    <w:rsid w:val="00C25B5B"/>
    <w:rsid w:val="00C32CD5"/>
    <w:rsid w:val="00C36E44"/>
    <w:rsid w:val="00C55577"/>
    <w:rsid w:val="00C63861"/>
    <w:rsid w:val="00C800CF"/>
    <w:rsid w:val="00C935A9"/>
    <w:rsid w:val="00C948D6"/>
    <w:rsid w:val="00CA1D28"/>
    <w:rsid w:val="00CD2924"/>
    <w:rsid w:val="00CD68D8"/>
    <w:rsid w:val="00CD6DB8"/>
    <w:rsid w:val="00D124BB"/>
    <w:rsid w:val="00D24C92"/>
    <w:rsid w:val="00D33E5D"/>
    <w:rsid w:val="00D46066"/>
    <w:rsid w:val="00D50CE7"/>
    <w:rsid w:val="00D540F7"/>
    <w:rsid w:val="00D5589E"/>
    <w:rsid w:val="00D6374E"/>
    <w:rsid w:val="00D66127"/>
    <w:rsid w:val="00D7243C"/>
    <w:rsid w:val="00D76F72"/>
    <w:rsid w:val="00D83C5C"/>
    <w:rsid w:val="00DC0E27"/>
    <w:rsid w:val="00DC70B6"/>
    <w:rsid w:val="00DE17F4"/>
    <w:rsid w:val="00E036BC"/>
    <w:rsid w:val="00E34940"/>
    <w:rsid w:val="00E37125"/>
    <w:rsid w:val="00E50C95"/>
    <w:rsid w:val="00E60F3E"/>
    <w:rsid w:val="00EB01F9"/>
    <w:rsid w:val="00EC139C"/>
    <w:rsid w:val="00EF203B"/>
    <w:rsid w:val="00EF5D0A"/>
    <w:rsid w:val="00EF7D0E"/>
    <w:rsid w:val="00F03CA7"/>
    <w:rsid w:val="00F07536"/>
    <w:rsid w:val="00F22232"/>
    <w:rsid w:val="00F23E4A"/>
    <w:rsid w:val="00F33FA7"/>
    <w:rsid w:val="00F42C6C"/>
    <w:rsid w:val="00F71541"/>
    <w:rsid w:val="00F869BB"/>
    <w:rsid w:val="00FA0E16"/>
    <w:rsid w:val="00FD310C"/>
    <w:rsid w:val="00FE3496"/>
    <w:rsid w:val="00FE712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55</cp:revision>
  <cp:lastPrinted>2021-03-18T09:47:00Z</cp:lastPrinted>
  <dcterms:created xsi:type="dcterms:W3CDTF">2021-01-27T10:43:00Z</dcterms:created>
  <dcterms:modified xsi:type="dcterms:W3CDTF">2021-03-30T00:06:00Z</dcterms:modified>
</cp:coreProperties>
</file>